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>УТВЕРЖДАЮ</w:t>
      </w:r>
    </w:p>
    <w:p w:rsidR="00E511FE" w:rsidRDefault="00030DC7" w:rsidP="00275D6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037B89" w:rsidRPr="004D7BC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37B89" w:rsidRPr="004D7BC4">
        <w:rPr>
          <w:sz w:val="28"/>
          <w:szCs w:val="28"/>
        </w:rPr>
        <w:t xml:space="preserve"> </w:t>
      </w:r>
    </w:p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>КГАУ «</w:t>
      </w:r>
      <w:r w:rsidR="00E511FE">
        <w:rPr>
          <w:sz w:val="28"/>
          <w:szCs w:val="28"/>
        </w:rPr>
        <w:t>ЦСП</w:t>
      </w:r>
      <w:r w:rsidRPr="004D7BC4">
        <w:rPr>
          <w:sz w:val="28"/>
          <w:szCs w:val="28"/>
        </w:rPr>
        <w:t>»</w:t>
      </w:r>
    </w:p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 xml:space="preserve">_____________ </w:t>
      </w:r>
      <w:r w:rsidR="00030DC7">
        <w:rPr>
          <w:sz w:val="28"/>
          <w:szCs w:val="28"/>
        </w:rPr>
        <w:t>В.И. Мусиенко</w:t>
      </w:r>
    </w:p>
    <w:p w:rsidR="00037B89" w:rsidRPr="004D7BC4" w:rsidRDefault="00414E59" w:rsidP="00275D6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 201</w:t>
      </w:r>
      <w:r w:rsidR="00C64002">
        <w:rPr>
          <w:sz w:val="28"/>
          <w:szCs w:val="28"/>
        </w:rPr>
        <w:t>9</w:t>
      </w:r>
      <w:r w:rsidR="00037B89" w:rsidRPr="004D7BC4">
        <w:rPr>
          <w:sz w:val="28"/>
          <w:szCs w:val="28"/>
        </w:rPr>
        <w:t xml:space="preserve"> г</w:t>
      </w:r>
      <w:r w:rsidR="005E4604">
        <w:rPr>
          <w:sz w:val="28"/>
          <w:szCs w:val="28"/>
        </w:rPr>
        <w:t>.</w:t>
      </w:r>
    </w:p>
    <w:p w:rsidR="00037B89" w:rsidRDefault="00037B89" w:rsidP="00275D6C">
      <w:pPr>
        <w:jc w:val="center"/>
        <w:rPr>
          <w:b/>
        </w:rPr>
      </w:pPr>
    </w:p>
    <w:p w:rsidR="00EB5B8C" w:rsidRPr="00D67C4F" w:rsidRDefault="00EB5B8C" w:rsidP="00275D6C">
      <w:pPr>
        <w:jc w:val="center"/>
        <w:rPr>
          <w:b/>
          <w:sz w:val="28"/>
          <w:szCs w:val="28"/>
        </w:rPr>
      </w:pPr>
      <w:r w:rsidRPr="00D67C4F">
        <w:rPr>
          <w:b/>
          <w:sz w:val="28"/>
          <w:szCs w:val="28"/>
        </w:rPr>
        <w:t>О</w:t>
      </w:r>
      <w:r w:rsidR="006817CF" w:rsidRPr="00D67C4F">
        <w:rPr>
          <w:b/>
          <w:sz w:val="28"/>
          <w:szCs w:val="28"/>
        </w:rPr>
        <w:t>тчет главного судьи</w:t>
      </w:r>
    </w:p>
    <w:p w:rsidR="00EB5B8C" w:rsidRDefault="00EB5B8C" w:rsidP="00275D6C">
      <w:pPr>
        <w:jc w:val="center"/>
        <w:rPr>
          <w:b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EB5B8C" w:rsidTr="008B4E0C">
        <w:tc>
          <w:tcPr>
            <w:tcW w:w="10598" w:type="dxa"/>
            <w:tcBorders>
              <w:bottom w:val="single" w:sz="4" w:space="0" w:color="auto"/>
            </w:tcBorders>
          </w:tcPr>
          <w:p w:rsidR="00EB5B8C" w:rsidRPr="00C46AFA" w:rsidRDefault="00E511FE" w:rsidP="00C64002">
            <w:pPr>
              <w:jc w:val="center"/>
              <w:rPr>
                <w:b/>
                <w:sz w:val="28"/>
                <w:szCs w:val="28"/>
              </w:rPr>
            </w:pPr>
            <w:r w:rsidRPr="007978B9">
              <w:rPr>
                <w:b/>
                <w:sz w:val="28"/>
                <w:szCs w:val="28"/>
              </w:rPr>
              <w:t xml:space="preserve">СОРЕВНОВАНИЙ ПО </w:t>
            </w:r>
            <w:r w:rsidR="00C46AFA">
              <w:rPr>
                <w:b/>
                <w:sz w:val="28"/>
                <w:szCs w:val="28"/>
              </w:rPr>
              <w:t>ПОЛИАТЛОНУ(3-БОРЬЕ С ЛЫЖНОЙ ГОНКОЙ)</w:t>
            </w:r>
          </w:p>
        </w:tc>
      </w:tr>
      <w:tr w:rsidR="00EB5B8C" w:rsidRPr="00E33B23" w:rsidTr="002F71C5">
        <w:tc>
          <w:tcPr>
            <w:tcW w:w="10598" w:type="dxa"/>
            <w:tcBorders>
              <w:top w:val="single" w:sz="4" w:space="0" w:color="auto"/>
            </w:tcBorders>
          </w:tcPr>
          <w:p w:rsidR="00EB5B8C" w:rsidRPr="00E33B23" w:rsidRDefault="004D7BC4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 xml:space="preserve">(наименование </w:t>
            </w:r>
            <w:r w:rsidR="002F71C5">
              <w:rPr>
                <w:sz w:val="16"/>
                <w:szCs w:val="16"/>
              </w:rPr>
              <w:t>согласно положению/регламенту о соревновании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F71C5" w:rsidRPr="00310843" w:rsidTr="00D30F02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  <w:vAlign w:val="bottom"/>
          </w:tcPr>
          <w:p w:rsidR="000D70FD" w:rsidRPr="00B67190" w:rsidRDefault="00B67190" w:rsidP="00C64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B671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зимняя Спартакиада ветеранов спорта среди городских округов и </w:t>
            </w:r>
          </w:p>
        </w:tc>
      </w:tr>
      <w:tr w:rsidR="00B67190" w:rsidRPr="00310843" w:rsidTr="00D30F02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  <w:vAlign w:val="bottom"/>
          </w:tcPr>
          <w:p w:rsidR="00B67190" w:rsidRPr="00B67190" w:rsidRDefault="00B67190" w:rsidP="00C64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муниципальных районов Красноярского края(муниципальные районы)</w:t>
            </w:r>
          </w:p>
        </w:tc>
      </w:tr>
      <w:tr w:rsidR="00EB5B8C" w:rsidTr="002F71C5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2F71C5" w:rsidRPr="00601FB6" w:rsidRDefault="002F71C5" w:rsidP="00275D6C">
            <w:pPr>
              <w:jc w:val="both"/>
              <w:rPr>
                <w:sz w:val="16"/>
                <w:szCs w:val="16"/>
              </w:rPr>
            </w:pPr>
          </w:p>
          <w:p w:rsidR="00EB5B8C" w:rsidRPr="00E33B23" w:rsidRDefault="00EB5B8C" w:rsidP="00B67190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Место проведения</w:t>
            </w:r>
            <w:r w:rsidR="002008B0" w:rsidRPr="00E33B23">
              <w:rPr>
                <w:sz w:val="28"/>
                <w:szCs w:val="28"/>
              </w:rPr>
              <w:t xml:space="preserve">: </w:t>
            </w:r>
            <w:r w:rsidR="00A6567A">
              <w:rPr>
                <w:sz w:val="28"/>
                <w:szCs w:val="28"/>
              </w:rPr>
              <w:t xml:space="preserve"> </w:t>
            </w:r>
            <w:r w:rsidR="00C46AFA">
              <w:rPr>
                <w:sz w:val="28"/>
                <w:szCs w:val="28"/>
              </w:rPr>
              <w:t xml:space="preserve">Красноярский край, </w:t>
            </w:r>
            <w:r w:rsidR="00B67190">
              <w:rPr>
                <w:sz w:val="28"/>
                <w:szCs w:val="28"/>
              </w:rPr>
              <w:t>г. Красноярск</w:t>
            </w:r>
            <w:r w:rsidR="00C46AFA">
              <w:rPr>
                <w:sz w:val="28"/>
                <w:szCs w:val="28"/>
              </w:rPr>
              <w:t>,</w:t>
            </w:r>
            <w:r w:rsidR="00B67190">
              <w:rPr>
                <w:sz w:val="28"/>
                <w:szCs w:val="28"/>
              </w:rPr>
              <w:t xml:space="preserve"> СК «Академия биатлона» </w:t>
            </w:r>
          </w:p>
        </w:tc>
      </w:tr>
      <w:tr w:rsidR="004D7BC4" w:rsidTr="002F71C5">
        <w:tc>
          <w:tcPr>
            <w:tcW w:w="10598" w:type="dxa"/>
            <w:tcBorders>
              <w:top w:val="single" w:sz="4" w:space="0" w:color="auto"/>
            </w:tcBorders>
          </w:tcPr>
          <w:p w:rsidR="004D7BC4" w:rsidRPr="00E33B23" w:rsidRDefault="004D7BC4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 w:rsidR="002F71C5">
              <w:rPr>
                <w:sz w:val="16"/>
                <w:szCs w:val="16"/>
              </w:rPr>
              <w:t>город/район</w:t>
            </w:r>
            <w:r w:rsidRPr="00E33B23">
              <w:rPr>
                <w:sz w:val="16"/>
                <w:szCs w:val="16"/>
              </w:rPr>
              <w:t xml:space="preserve"> края</w:t>
            </w:r>
            <w:r w:rsidR="00577ADD">
              <w:rPr>
                <w:sz w:val="16"/>
                <w:szCs w:val="16"/>
              </w:rPr>
              <w:t>, поселок/село</w:t>
            </w:r>
            <w:r w:rsidRPr="00E33B23">
              <w:rPr>
                <w:sz w:val="16"/>
                <w:szCs w:val="16"/>
              </w:rPr>
              <w:t xml:space="preserve">, </w:t>
            </w:r>
            <w:r w:rsidR="002F71C5">
              <w:rPr>
                <w:sz w:val="16"/>
                <w:szCs w:val="16"/>
              </w:rPr>
              <w:t xml:space="preserve">наименование </w:t>
            </w:r>
            <w:r w:rsidRPr="00E33B23">
              <w:rPr>
                <w:sz w:val="16"/>
                <w:szCs w:val="16"/>
              </w:rPr>
              <w:t>спортивно</w:t>
            </w:r>
            <w:r w:rsidR="002F71C5">
              <w:rPr>
                <w:sz w:val="16"/>
                <w:szCs w:val="16"/>
              </w:rPr>
              <w:t>го</w:t>
            </w:r>
            <w:r w:rsidRPr="00E33B23">
              <w:rPr>
                <w:sz w:val="16"/>
                <w:szCs w:val="16"/>
              </w:rPr>
              <w:t xml:space="preserve"> сооружени</w:t>
            </w:r>
            <w:r w:rsidR="002F71C5">
              <w:rPr>
                <w:sz w:val="16"/>
                <w:szCs w:val="16"/>
              </w:rPr>
              <w:t>я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EB5B8C" w:rsidTr="002F71C5">
        <w:tc>
          <w:tcPr>
            <w:tcW w:w="10598" w:type="dxa"/>
            <w:tcBorders>
              <w:bottom w:val="single" w:sz="4" w:space="0" w:color="auto"/>
            </w:tcBorders>
          </w:tcPr>
          <w:p w:rsidR="002F71C5" w:rsidRDefault="002F71C5" w:rsidP="00275D6C">
            <w:pPr>
              <w:jc w:val="both"/>
              <w:rPr>
                <w:sz w:val="28"/>
                <w:szCs w:val="28"/>
              </w:rPr>
            </w:pPr>
          </w:p>
          <w:p w:rsidR="00EB5B8C" w:rsidRPr="00E33B23" w:rsidRDefault="00037B89" w:rsidP="00C64002">
            <w:pPr>
              <w:rPr>
                <w:sz w:val="28"/>
                <w:szCs w:val="28"/>
              </w:rPr>
            </w:pPr>
            <w:r w:rsidRPr="007978B9">
              <w:rPr>
                <w:sz w:val="28"/>
                <w:szCs w:val="28"/>
              </w:rPr>
              <w:t>Сроки</w:t>
            </w:r>
            <w:r w:rsidR="00EB5B8C" w:rsidRPr="007978B9">
              <w:rPr>
                <w:sz w:val="28"/>
                <w:szCs w:val="28"/>
              </w:rPr>
              <w:t xml:space="preserve"> проведения</w:t>
            </w:r>
            <w:r w:rsidR="00042073" w:rsidRPr="007978B9">
              <w:rPr>
                <w:sz w:val="28"/>
                <w:szCs w:val="28"/>
              </w:rPr>
              <w:t>:</w:t>
            </w:r>
            <w:r w:rsidR="00B67190">
              <w:rPr>
                <w:b/>
                <w:sz w:val="28"/>
                <w:szCs w:val="28"/>
              </w:rPr>
              <w:t>06-08.12</w:t>
            </w:r>
            <w:r w:rsidR="00C46AFA">
              <w:rPr>
                <w:b/>
                <w:sz w:val="28"/>
                <w:szCs w:val="28"/>
              </w:rPr>
              <w:t>.2019г.</w:t>
            </w:r>
            <w:r w:rsidR="001A37B4">
              <w:rPr>
                <w:b/>
                <w:sz w:val="28"/>
                <w:szCs w:val="28"/>
              </w:rPr>
              <w:t xml:space="preserve"> (3 соревновательных дня).</w:t>
            </w:r>
          </w:p>
        </w:tc>
      </w:tr>
      <w:tr w:rsidR="002F71C5" w:rsidTr="002F71C5">
        <w:tc>
          <w:tcPr>
            <w:tcW w:w="10598" w:type="dxa"/>
            <w:tcBorders>
              <w:top w:val="single" w:sz="4" w:space="0" w:color="auto"/>
            </w:tcBorders>
          </w:tcPr>
          <w:p w:rsidR="002F71C5" w:rsidRPr="00E33B23" w:rsidRDefault="002F71C5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число</w:t>
            </w:r>
            <w:r w:rsidR="004B2D06">
              <w:rPr>
                <w:sz w:val="16"/>
                <w:szCs w:val="16"/>
              </w:rPr>
              <w:t>, месяц, количество соревновательных/игровых дней</w:t>
            </w:r>
            <w:r w:rsidRPr="00E33B23">
              <w:rPr>
                <w:sz w:val="16"/>
                <w:szCs w:val="16"/>
              </w:rPr>
              <w:t>)</w:t>
            </w:r>
          </w:p>
        </w:tc>
      </w:tr>
    </w:tbl>
    <w:p w:rsidR="002F71C5" w:rsidRDefault="00EB5B8C" w:rsidP="00275D6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 w:val="28"/>
          <w:szCs w:val="28"/>
        </w:rPr>
      </w:pPr>
      <w:r w:rsidRPr="001B7C08">
        <w:rPr>
          <w:sz w:val="28"/>
          <w:szCs w:val="28"/>
        </w:rPr>
        <w:t>УЧАСТНИКИ</w:t>
      </w:r>
      <w:r w:rsidR="002F71C5" w:rsidRPr="001B7C08">
        <w:rPr>
          <w:sz w:val="28"/>
          <w:szCs w:val="28"/>
        </w:rPr>
        <w:t>:</w:t>
      </w:r>
    </w:p>
    <w:p w:rsidR="00EB5B8C" w:rsidRPr="001B7C08" w:rsidRDefault="00643393" w:rsidP="00275D6C">
      <w:pPr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8375A3" w:rsidRPr="008375A3">
        <w:rPr>
          <w:sz w:val="28"/>
          <w:szCs w:val="28"/>
        </w:rPr>
        <w:t>муниципальных районов</w:t>
      </w:r>
      <w:r w:rsidR="008375A3" w:rsidRPr="00310843">
        <w:rPr>
          <w:b/>
          <w:sz w:val="28"/>
          <w:szCs w:val="28"/>
        </w:rPr>
        <w:t xml:space="preserve"> </w:t>
      </w:r>
      <w:r w:rsidR="00275D6C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</w:t>
      </w:r>
      <w:r w:rsidR="00D30F02"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370"/>
        <w:gridCol w:w="1964"/>
        <w:gridCol w:w="1686"/>
        <w:gridCol w:w="1662"/>
        <w:gridCol w:w="2059"/>
      </w:tblGrid>
      <w:tr w:rsidR="00727679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:rsidR="00727679" w:rsidRDefault="00C46AFA" w:rsidP="000D70FD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Тасеевский р-н</w:t>
            </w:r>
            <w:r w:rsidR="00B67190">
              <w:rPr>
                <w:b/>
              </w:rPr>
              <w:t xml:space="preserve"> (2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Ермаковский р-н</w:t>
            </w:r>
            <w:r w:rsidR="00B67190">
              <w:rPr>
                <w:b/>
              </w:rPr>
              <w:t>(5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Балахтинский р-н</w:t>
            </w:r>
            <w:r w:rsidR="00FB3FDC">
              <w:rPr>
                <w:b/>
              </w:rPr>
              <w:t>(2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Большемуртинский р-н</w:t>
            </w:r>
            <w:r w:rsidR="00A52604">
              <w:rPr>
                <w:b/>
              </w:rPr>
              <w:t>(4)</w:t>
            </w:r>
            <w:r>
              <w:rPr>
                <w:b/>
              </w:rPr>
              <w:t>, Кежемский р-н</w:t>
            </w:r>
            <w:r w:rsidR="00FB3FDC">
              <w:rPr>
                <w:b/>
              </w:rPr>
              <w:t>(6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Шушенский р-н</w:t>
            </w:r>
            <w:r w:rsidR="00A52604">
              <w:rPr>
                <w:b/>
              </w:rPr>
              <w:t>(4)</w:t>
            </w:r>
            <w:r w:rsidR="00FB3FDC">
              <w:rPr>
                <w:b/>
              </w:rPr>
              <w:t xml:space="preserve">, </w:t>
            </w:r>
            <w:r>
              <w:rPr>
                <w:b/>
              </w:rPr>
              <w:t>Северо-Енисейский р-н</w:t>
            </w:r>
            <w:r w:rsidR="00FB3FDC">
              <w:rPr>
                <w:b/>
              </w:rPr>
              <w:t>(6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Березовский р-н</w:t>
            </w:r>
            <w:r w:rsidR="00FB3FDC">
              <w:rPr>
                <w:b/>
              </w:rPr>
              <w:t>(5</w:t>
            </w:r>
            <w:r w:rsidR="00A52604">
              <w:rPr>
                <w:b/>
              </w:rPr>
              <w:t>)</w:t>
            </w:r>
            <w:r>
              <w:rPr>
                <w:b/>
              </w:rPr>
              <w:t>, Курагинский р-н</w:t>
            </w:r>
            <w:r w:rsidR="00FB3FDC">
              <w:rPr>
                <w:b/>
              </w:rPr>
              <w:t>(6</w:t>
            </w:r>
            <w:r w:rsidR="00A52604">
              <w:rPr>
                <w:b/>
              </w:rPr>
              <w:t>)</w:t>
            </w:r>
            <w:r w:rsidR="00FB3FDC">
              <w:rPr>
                <w:b/>
              </w:rPr>
              <w:t>, Новоселовский р-н(4), Емельяновский р-н(4), Назаровский р-н(2), Богучанский р-н(4), Ачинский(1)</w:t>
            </w:r>
            <w:r>
              <w:rPr>
                <w:b/>
              </w:rPr>
              <w:t xml:space="preserve">.  </w:t>
            </w:r>
          </w:p>
          <w:p w:rsidR="00B67190" w:rsidRPr="00FB1CA9" w:rsidRDefault="00B67190" w:rsidP="000D70FD">
            <w:pPr>
              <w:ind w:right="-108"/>
              <w:jc w:val="both"/>
              <w:rPr>
                <w:b/>
              </w:rPr>
            </w:pPr>
          </w:p>
        </w:tc>
      </w:tr>
      <w:tr w:rsidR="004A5CD0" w:rsidRPr="00037B89" w:rsidTr="004B2D06">
        <w:trPr>
          <w:trHeight w:val="340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:rsidR="004A5CD0" w:rsidRPr="00614E10" w:rsidRDefault="004A5CD0" w:rsidP="00275D6C">
            <w:pPr>
              <w:rPr>
                <w:sz w:val="28"/>
                <w:szCs w:val="28"/>
              </w:rPr>
            </w:pPr>
          </w:p>
        </w:tc>
      </w:tr>
      <w:tr w:rsidR="004B2D06" w:rsidRPr="00601FB6" w:rsidTr="004B2D06">
        <w:tc>
          <w:tcPr>
            <w:tcW w:w="1715" w:type="dxa"/>
            <w:vMerge w:val="restart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Участники</w:t>
            </w:r>
          </w:p>
        </w:tc>
        <w:tc>
          <w:tcPr>
            <w:tcW w:w="1370" w:type="dxa"/>
            <w:vMerge w:val="restart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4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имеющие спортивные звания и разряды</w:t>
            </w:r>
          </w:p>
        </w:tc>
      </w:tr>
      <w:tr w:rsidR="004B2D06" w:rsidRPr="00601FB6" w:rsidTr="004B2D06">
        <w:tc>
          <w:tcPr>
            <w:tcW w:w="1715" w:type="dxa"/>
            <w:vMerge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ЗМС/МСМК/МС</w:t>
            </w:r>
          </w:p>
        </w:tc>
        <w:tc>
          <w:tcPr>
            <w:tcW w:w="1686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КМС</w:t>
            </w:r>
          </w:p>
        </w:tc>
        <w:tc>
          <w:tcPr>
            <w:tcW w:w="1662" w:type="dxa"/>
            <w:vAlign w:val="center"/>
          </w:tcPr>
          <w:p w:rsidR="004B2D06" w:rsidRPr="004B2D0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2059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Массовые разряды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4B2D06" w:rsidP="0027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1370" w:type="dxa"/>
          </w:tcPr>
          <w:p w:rsidR="00124954" w:rsidRPr="00E33B23" w:rsidRDefault="00617A7B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64" w:type="dxa"/>
          </w:tcPr>
          <w:p w:rsidR="00614E10" w:rsidRPr="00E33B23" w:rsidRDefault="000D783F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124954" w:rsidRPr="00E33B23" w:rsidRDefault="00C46AFA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</w:tcPr>
          <w:p w:rsidR="00124954" w:rsidRPr="00E33B23" w:rsidRDefault="000D783F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124954" w:rsidRPr="00E33B23" w:rsidRDefault="000D783F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4B2D06" w:rsidP="0027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1370" w:type="dxa"/>
          </w:tcPr>
          <w:p w:rsidR="00124954" w:rsidRPr="00E33B23" w:rsidRDefault="00617A7B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64" w:type="dxa"/>
          </w:tcPr>
          <w:p w:rsidR="00124954" w:rsidRPr="00E33B23" w:rsidRDefault="00C46AFA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124954" w:rsidRPr="00E33B23" w:rsidRDefault="00C46AFA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</w:tcPr>
          <w:p w:rsidR="00124954" w:rsidRPr="00E33B23" w:rsidRDefault="000D783F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124954" w:rsidRPr="00E33B23" w:rsidRDefault="000D783F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124954" w:rsidP="00275D6C">
            <w:pPr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ИТОГО:</w:t>
            </w:r>
          </w:p>
        </w:tc>
        <w:tc>
          <w:tcPr>
            <w:tcW w:w="1370" w:type="dxa"/>
          </w:tcPr>
          <w:p w:rsidR="00124954" w:rsidRPr="00E33B23" w:rsidRDefault="00617A7B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964" w:type="dxa"/>
          </w:tcPr>
          <w:p w:rsidR="00124954" w:rsidRPr="00E33B23" w:rsidRDefault="000D783F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124954" w:rsidRPr="00E33B23" w:rsidRDefault="00C46AFA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62" w:type="dxa"/>
          </w:tcPr>
          <w:p w:rsidR="00124954" w:rsidRPr="00106754" w:rsidRDefault="000D783F" w:rsidP="00275D6C">
            <w:pPr>
              <w:jc w:val="center"/>
              <w:rPr>
                <w:b/>
                <w:sz w:val="28"/>
                <w:szCs w:val="28"/>
              </w:rPr>
            </w:pPr>
            <w:r w:rsidRPr="001067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124954" w:rsidRPr="00E33B23" w:rsidRDefault="000D783F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0C691D" w:rsidRPr="000C691D" w:rsidRDefault="000C691D" w:rsidP="00275D6C">
      <w:pPr>
        <w:rPr>
          <w:sz w:val="28"/>
          <w:szCs w:val="28"/>
        </w:rPr>
      </w:pPr>
      <w:r w:rsidRPr="000C691D">
        <w:rPr>
          <w:sz w:val="28"/>
          <w:szCs w:val="28"/>
        </w:rPr>
        <w:t xml:space="preserve">Количество зрителей, посетивших </w:t>
      </w:r>
      <w:r>
        <w:rPr>
          <w:sz w:val="28"/>
          <w:szCs w:val="28"/>
        </w:rPr>
        <w:t xml:space="preserve">спортивное </w:t>
      </w:r>
      <w:r w:rsidR="00271DB4">
        <w:rPr>
          <w:sz w:val="28"/>
          <w:szCs w:val="28"/>
        </w:rPr>
        <w:t>соревнование</w:t>
      </w:r>
      <w:r w:rsidR="00271DB4" w:rsidRPr="00271DB4">
        <w:rPr>
          <w:sz w:val="28"/>
          <w:szCs w:val="28"/>
        </w:rPr>
        <w:t>: 50</w:t>
      </w:r>
      <w:r w:rsidR="00D137E6" w:rsidRPr="00F0331A">
        <w:rPr>
          <w:sz w:val="28"/>
          <w:szCs w:val="28"/>
        </w:rPr>
        <w:t xml:space="preserve"> человек</w:t>
      </w:r>
    </w:p>
    <w:p w:rsidR="00EB5B8C" w:rsidRPr="00995029" w:rsidRDefault="00EB5B8C" w:rsidP="00275D6C">
      <w:pPr>
        <w:ind w:left="360" w:hanging="360"/>
        <w:rPr>
          <w:sz w:val="28"/>
        </w:rPr>
      </w:pPr>
      <w:r w:rsidRPr="00995029">
        <w:rPr>
          <w:sz w:val="28"/>
          <w:lang w:val="en-US"/>
        </w:rPr>
        <w:t>II</w:t>
      </w:r>
      <w:r w:rsidR="001A37B4" w:rsidRPr="00995029">
        <w:rPr>
          <w:sz w:val="28"/>
        </w:rPr>
        <w:t>. СПОРТИВНАЯ</w:t>
      </w:r>
      <w:r w:rsidRPr="00995029">
        <w:rPr>
          <w:sz w:val="28"/>
        </w:rPr>
        <w:t xml:space="preserve"> БАЗА</w:t>
      </w:r>
      <w:r w:rsidR="001B7C08" w:rsidRPr="00995029">
        <w:rPr>
          <w:sz w:val="28"/>
        </w:rPr>
        <w:t>:</w:t>
      </w:r>
    </w:p>
    <w:p w:rsidR="00EB5B8C" w:rsidRPr="00275D6C" w:rsidRDefault="00EB5B8C" w:rsidP="00275D6C">
      <w:pPr>
        <w:jc w:val="both"/>
        <w:rPr>
          <w:sz w:val="20"/>
          <w:szCs w:val="28"/>
        </w:rPr>
      </w:pPr>
      <w:r w:rsidRPr="00275D6C">
        <w:rPr>
          <w:sz w:val="20"/>
          <w:szCs w:val="28"/>
        </w:rPr>
        <w:t>(состояние и подготовка мест соревнований, гигиенические условия, наличие акта готовности, дата)</w:t>
      </w:r>
    </w:p>
    <w:p w:rsidR="001B7C08" w:rsidRPr="00543171" w:rsidRDefault="00543171" w:rsidP="00275D6C">
      <w:pPr>
        <w:jc w:val="both"/>
        <w:rPr>
          <w:sz w:val="28"/>
          <w:szCs w:val="28"/>
        </w:rPr>
      </w:pPr>
      <w:r w:rsidRPr="00543171">
        <w:rPr>
          <w:b/>
          <w:sz w:val="28"/>
          <w:szCs w:val="28"/>
        </w:rPr>
        <w:t xml:space="preserve">Место проведения </w:t>
      </w:r>
      <w:r w:rsidR="00275D6C">
        <w:rPr>
          <w:b/>
          <w:sz w:val="28"/>
          <w:szCs w:val="28"/>
        </w:rPr>
        <w:t>соревнований</w:t>
      </w:r>
      <w:r w:rsidRPr="00543171">
        <w:rPr>
          <w:b/>
          <w:sz w:val="28"/>
          <w:szCs w:val="28"/>
        </w:rPr>
        <w:t xml:space="preserve"> соответствует правилам </w:t>
      </w:r>
      <w:r w:rsidR="00275D6C">
        <w:rPr>
          <w:b/>
          <w:sz w:val="28"/>
          <w:szCs w:val="28"/>
        </w:rPr>
        <w:t>вида спорта</w:t>
      </w:r>
      <w:r w:rsidR="008375A3">
        <w:rPr>
          <w:b/>
          <w:sz w:val="28"/>
          <w:szCs w:val="28"/>
        </w:rPr>
        <w:t>, санитарно-гигиеническим нормам</w:t>
      </w:r>
      <w:r w:rsidRPr="00543171">
        <w:rPr>
          <w:b/>
          <w:sz w:val="28"/>
          <w:szCs w:val="28"/>
        </w:rPr>
        <w:t>.</w:t>
      </w:r>
      <w:r w:rsidR="008375A3">
        <w:rPr>
          <w:b/>
          <w:sz w:val="28"/>
          <w:szCs w:val="28"/>
        </w:rPr>
        <w:t xml:space="preserve"> </w:t>
      </w:r>
      <w:r w:rsidR="00C32261">
        <w:rPr>
          <w:b/>
          <w:sz w:val="28"/>
          <w:szCs w:val="28"/>
        </w:rPr>
        <w:t xml:space="preserve">Акт </w:t>
      </w:r>
      <w:r w:rsidR="00C32261" w:rsidRPr="000C6E18">
        <w:rPr>
          <w:b/>
          <w:sz w:val="28"/>
          <w:szCs w:val="28"/>
        </w:rPr>
        <w:t xml:space="preserve">№ </w:t>
      </w:r>
      <w:r w:rsidR="000C6E18" w:rsidRPr="000C6E18">
        <w:rPr>
          <w:b/>
          <w:sz w:val="28"/>
          <w:szCs w:val="28"/>
          <w:u w:val="single"/>
        </w:rPr>
        <w:t>__</w:t>
      </w:r>
      <w:r w:rsidR="00C32261" w:rsidRPr="000C6E18">
        <w:rPr>
          <w:b/>
          <w:sz w:val="28"/>
          <w:szCs w:val="28"/>
        </w:rPr>
        <w:t xml:space="preserve"> от </w:t>
      </w:r>
      <w:r w:rsidR="000C6E18" w:rsidRPr="000C6E18">
        <w:rPr>
          <w:b/>
          <w:sz w:val="28"/>
          <w:szCs w:val="28"/>
        </w:rPr>
        <w:t>________</w:t>
      </w:r>
      <w:r w:rsidR="00C64002" w:rsidRPr="000C6E18">
        <w:rPr>
          <w:b/>
          <w:sz w:val="28"/>
          <w:szCs w:val="28"/>
        </w:rPr>
        <w:t xml:space="preserve"> г.</w:t>
      </w: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РЕЗУЛЬТАТЫ СОРЕВНОВАНИЙ: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70"/>
        <w:gridCol w:w="5351"/>
      </w:tblGrid>
      <w:tr w:rsidR="00643393" w:rsidRPr="00E33B23" w:rsidTr="00306518">
        <w:tc>
          <w:tcPr>
            <w:tcW w:w="5070" w:type="dxa"/>
            <w:tcBorders>
              <w:bottom w:val="single" w:sz="4" w:space="0" w:color="auto"/>
            </w:tcBorders>
          </w:tcPr>
          <w:p w:rsidR="00643393" w:rsidRPr="00E33B23" w:rsidRDefault="00643393" w:rsidP="00306518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43393" w:rsidRPr="00E33B23" w:rsidRDefault="00643393" w:rsidP="00306518">
            <w:pPr>
              <w:jc w:val="center"/>
              <w:rPr>
                <w:sz w:val="28"/>
                <w:szCs w:val="28"/>
              </w:rPr>
            </w:pPr>
          </w:p>
        </w:tc>
      </w:tr>
      <w:tr w:rsidR="00671703" w:rsidRPr="00E33B23" w:rsidTr="00306518">
        <w:tc>
          <w:tcPr>
            <w:tcW w:w="5070" w:type="dxa"/>
            <w:tcBorders>
              <w:bottom w:val="single" w:sz="4" w:space="0" w:color="auto"/>
            </w:tcBorders>
          </w:tcPr>
          <w:p w:rsidR="00671703" w:rsidRPr="00671703" w:rsidRDefault="00AE55F2" w:rsidP="00306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Командные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71703" w:rsidRPr="00671703" w:rsidRDefault="008375A3" w:rsidP="00306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Личные</w:t>
            </w:r>
          </w:p>
        </w:tc>
      </w:tr>
      <w:tr w:rsidR="00295EFA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EFA" w:rsidRPr="009C7F8B" w:rsidRDefault="009049DD" w:rsidP="00306518">
            <w:pPr>
              <w:rPr>
                <w:sz w:val="28"/>
                <w:szCs w:val="28"/>
              </w:rPr>
            </w:pPr>
            <w:r w:rsidRPr="009C7F8B">
              <w:rPr>
                <w:sz w:val="28"/>
                <w:szCs w:val="28"/>
                <w:lang w:val="en-US"/>
              </w:rPr>
              <w:t xml:space="preserve">1 </w:t>
            </w:r>
            <w:r w:rsidRPr="009C7F8B">
              <w:rPr>
                <w:sz w:val="28"/>
                <w:szCs w:val="28"/>
              </w:rPr>
              <w:t xml:space="preserve">место – </w:t>
            </w:r>
            <w:r w:rsidR="009C7F8B" w:rsidRPr="009C7F8B">
              <w:rPr>
                <w:sz w:val="28"/>
                <w:szCs w:val="28"/>
              </w:rPr>
              <w:t xml:space="preserve">Шушенский </w:t>
            </w:r>
            <w:r w:rsidRPr="009C7F8B">
              <w:rPr>
                <w:sz w:val="28"/>
                <w:szCs w:val="28"/>
              </w:rPr>
              <w:t>р-н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Ж35</w:t>
            </w:r>
            <w:r w:rsidR="009049DD" w:rsidRPr="00306518">
              <w:rPr>
                <w:b/>
                <w:sz w:val="28"/>
                <w:szCs w:val="28"/>
              </w:rPr>
              <w:t>:</w:t>
            </w:r>
          </w:p>
          <w:p w:rsidR="009049DD" w:rsidRPr="00306518" w:rsidRDefault="009049DD" w:rsidP="00306518">
            <w:pPr>
              <w:rPr>
                <w:sz w:val="28"/>
                <w:szCs w:val="28"/>
              </w:rPr>
            </w:pPr>
            <w:r w:rsidRPr="00306518">
              <w:rPr>
                <w:sz w:val="28"/>
                <w:szCs w:val="28"/>
              </w:rPr>
              <w:t xml:space="preserve">1 место – </w:t>
            </w:r>
            <w:r w:rsidR="00306518" w:rsidRPr="00306518">
              <w:rPr>
                <w:sz w:val="28"/>
                <w:szCs w:val="28"/>
              </w:rPr>
              <w:t>Веселова Дарья</w:t>
            </w:r>
            <w:r w:rsidRPr="00306518">
              <w:rPr>
                <w:sz w:val="28"/>
                <w:szCs w:val="28"/>
              </w:rPr>
              <w:t xml:space="preserve"> </w:t>
            </w:r>
          </w:p>
        </w:tc>
      </w:tr>
      <w:tr w:rsidR="00295EFA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EFA" w:rsidRPr="009C7F8B" w:rsidRDefault="009049DD" w:rsidP="00306518">
            <w:pPr>
              <w:rPr>
                <w:sz w:val="28"/>
                <w:szCs w:val="28"/>
              </w:rPr>
            </w:pPr>
            <w:r w:rsidRPr="009C7F8B">
              <w:rPr>
                <w:sz w:val="28"/>
                <w:szCs w:val="28"/>
              </w:rPr>
              <w:t xml:space="preserve">2 место – </w:t>
            </w:r>
            <w:r w:rsidR="009C7F8B" w:rsidRPr="009C7F8B">
              <w:rPr>
                <w:sz w:val="28"/>
                <w:szCs w:val="28"/>
              </w:rPr>
              <w:t>Березовски</w:t>
            </w:r>
            <w:r w:rsidRPr="009C7F8B">
              <w:rPr>
                <w:sz w:val="28"/>
                <w:szCs w:val="28"/>
              </w:rPr>
              <w:t>й р-н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9DD" w:rsidRPr="00306518" w:rsidRDefault="009049DD" w:rsidP="00306518">
            <w:pPr>
              <w:rPr>
                <w:sz w:val="28"/>
                <w:szCs w:val="28"/>
              </w:rPr>
            </w:pPr>
            <w:r w:rsidRPr="00306518">
              <w:rPr>
                <w:sz w:val="28"/>
                <w:szCs w:val="28"/>
              </w:rPr>
              <w:t xml:space="preserve">2 место – </w:t>
            </w:r>
            <w:r w:rsidR="00306518" w:rsidRPr="00306518">
              <w:rPr>
                <w:sz w:val="28"/>
                <w:szCs w:val="28"/>
              </w:rPr>
              <w:t>Ильина Ирина</w:t>
            </w:r>
          </w:p>
        </w:tc>
      </w:tr>
      <w:tr w:rsidR="00306518" w:rsidRPr="00306518" w:rsidTr="00306518">
        <w:trPr>
          <w:gridAfter w:val="1"/>
          <w:wAfter w:w="5351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518" w:rsidRPr="009C7F8B" w:rsidRDefault="00306518" w:rsidP="00306518">
            <w:pPr>
              <w:rPr>
                <w:sz w:val="28"/>
                <w:szCs w:val="28"/>
              </w:rPr>
            </w:pPr>
            <w:r w:rsidRPr="009C7F8B">
              <w:rPr>
                <w:sz w:val="28"/>
                <w:szCs w:val="28"/>
              </w:rPr>
              <w:t>3 место – Северо-Енисейский р-н</w:t>
            </w:r>
          </w:p>
        </w:tc>
      </w:tr>
      <w:tr w:rsidR="00295EFA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Ж40</w:t>
            </w:r>
            <w:r w:rsidR="009049DD" w:rsidRPr="00306518">
              <w:rPr>
                <w:b/>
                <w:sz w:val="28"/>
                <w:szCs w:val="28"/>
              </w:rPr>
              <w:t>:</w:t>
            </w:r>
          </w:p>
          <w:p w:rsidR="009049DD" w:rsidRPr="00306518" w:rsidRDefault="009049DD" w:rsidP="00306518">
            <w:pPr>
              <w:rPr>
                <w:sz w:val="28"/>
                <w:szCs w:val="28"/>
              </w:rPr>
            </w:pPr>
            <w:r w:rsidRPr="00306518">
              <w:rPr>
                <w:sz w:val="28"/>
                <w:szCs w:val="28"/>
              </w:rPr>
              <w:t xml:space="preserve">1 место – </w:t>
            </w:r>
            <w:r w:rsidR="00306518" w:rsidRPr="00306518">
              <w:rPr>
                <w:sz w:val="28"/>
                <w:szCs w:val="28"/>
              </w:rPr>
              <w:t>Плохих Светлана</w:t>
            </w:r>
          </w:p>
        </w:tc>
      </w:tr>
      <w:tr w:rsidR="00295EFA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295EFA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306518" w:rsidRDefault="009049DD" w:rsidP="00306518">
            <w:pPr>
              <w:rPr>
                <w:sz w:val="28"/>
                <w:szCs w:val="28"/>
              </w:rPr>
            </w:pPr>
            <w:r w:rsidRPr="00306518">
              <w:rPr>
                <w:sz w:val="28"/>
                <w:szCs w:val="28"/>
              </w:rPr>
              <w:t xml:space="preserve">2 место – </w:t>
            </w:r>
            <w:r w:rsidR="00306518" w:rsidRPr="00306518">
              <w:rPr>
                <w:sz w:val="28"/>
                <w:szCs w:val="28"/>
              </w:rPr>
              <w:t>Смолина Анна</w:t>
            </w:r>
          </w:p>
        </w:tc>
      </w:tr>
      <w:tr w:rsidR="00295EFA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295EFA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306518" w:rsidRDefault="009049DD" w:rsidP="00306518">
            <w:pPr>
              <w:rPr>
                <w:sz w:val="28"/>
                <w:szCs w:val="28"/>
              </w:rPr>
            </w:pPr>
            <w:r w:rsidRPr="00306518">
              <w:rPr>
                <w:sz w:val="28"/>
                <w:szCs w:val="28"/>
              </w:rPr>
              <w:t xml:space="preserve">3 место – </w:t>
            </w:r>
            <w:r w:rsidR="00306518" w:rsidRPr="00306518">
              <w:rPr>
                <w:sz w:val="28"/>
                <w:szCs w:val="28"/>
              </w:rPr>
              <w:t>Петаева Елена</w:t>
            </w:r>
            <w:r w:rsidRPr="00306518">
              <w:rPr>
                <w:sz w:val="28"/>
                <w:szCs w:val="28"/>
              </w:rPr>
              <w:t xml:space="preserve"> 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Ж45: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Эссаулова Любовь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Серебренникова Оксана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Кокшарова Татьяна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Ж50:</w:t>
            </w:r>
          </w:p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Погребная Юлия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Исламгулова Валентина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Ворошилова Лариса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Ж55:</w:t>
            </w:r>
          </w:p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Одинцова Людмила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Хмелевская Елена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Рожнова Насима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306518" w:rsidRDefault="00306518" w:rsidP="00306518">
            <w:pPr>
              <w:rPr>
                <w:b/>
                <w:sz w:val="28"/>
                <w:szCs w:val="28"/>
              </w:rPr>
            </w:pPr>
            <w:r w:rsidRPr="00306518">
              <w:rPr>
                <w:b/>
                <w:sz w:val="28"/>
                <w:szCs w:val="28"/>
              </w:rPr>
              <w:t>Ж60:</w:t>
            </w:r>
          </w:p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Рау Надежда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Ткачёва Валентина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Белобородова Людмила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2223A2" w:rsidRDefault="00306518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М40:</w:t>
            </w:r>
          </w:p>
          <w:p w:rsidR="00306518" w:rsidRDefault="00306518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Богаткин Дмитрий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Шевченко Антон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Планида Александр</w:t>
            </w:r>
          </w:p>
        </w:tc>
      </w:tr>
      <w:tr w:rsidR="00306518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18" w:rsidRPr="00C05430" w:rsidRDefault="00306518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518" w:rsidRPr="002223A2" w:rsidRDefault="002223A2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М45: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Швецов Александр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Новожилов Юрий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Мезенцев Сергей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Pr="002223A2" w:rsidRDefault="002223A2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М50:</w:t>
            </w:r>
          </w:p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Сомкин Сергей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Лапунов Александр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Трифонов Сергей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Pr="002223A2" w:rsidRDefault="002223A2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М55:</w:t>
            </w:r>
          </w:p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Мурашов Александр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Форсель Владимир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- Омецинский Николай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Pr="002223A2" w:rsidRDefault="002223A2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М60:</w:t>
            </w:r>
          </w:p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Туров Анатолий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222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Белобородов Виктор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Сафиулин Салимзян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b/>
                <w:sz w:val="28"/>
                <w:szCs w:val="28"/>
              </w:rPr>
            </w:pPr>
            <w:r w:rsidRPr="002223A2">
              <w:rPr>
                <w:b/>
                <w:sz w:val="28"/>
                <w:szCs w:val="28"/>
              </w:rPr>
              <w:t>М65:</w:t>
            </w:r>
          </w:p>
          <w:p w:rsidR="002223A2" w:rsidRPr="002223A2" w:rsidRDefault="002223A2" w:rsidP="00306518">
            <w:pPr>
              <w:rPr>
                <w:sz w:val="28"/>
                <w:szCs w:val="28"/>
              </w:rPr>
            </w:pPr>
            <w:r w:rsidRPr="002223A2">
              <w:rPr>
                <w:sz w:val="28"/>
                <w:szCs w:val="28"/>
              </w:rPr>
              <w:t xml:space="preserve">1 место </w:t>
            </w:r>
            <w:r>
              <w:rPr>
                <w:sz w:val="28"/>
                <w:szCs w:val="28"/>
              </w:rPr>
              <w:t>–</w:t>
            </w:r>
            <w:r w:rsidRPr="00222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Савченко Сергей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Чижов Владимир</w:t>
            </w:r>
          </w:p>
        </w:tc>
      </w:tr>
      <w:tr w:rsidR="002223A2" w:rsidRPr="00E33B23" w:rsidTr="003065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A2" w:rsidRPr="00C05430" w:rsidRDefault="002223A2" w:rsidP="003065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A2" w:rsidRDefault="002223A2" w:rsidP="0030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Соловьёв Владимир</w:t>
            </w:r>
          </w:p>
        </w:tc>
      </w:tr>
    </w:tbl>
    <w:p w:rsidR="00A34BB7" w:rsidRDefault="0030651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textWrapping" w:clear="all"/>
      </w:r>
      <w:r w:rsidR="001B7C08">
        <w:rPr>
          <w:sz w:val="28"/>
          <w:szCs w:val="28"/>
          <w:lang w:val="en-US"/>
        </w:rPr>
        <w:t>IV</w:t>
      </w:r>
      <w:r w:rsidR="001B7C08">
        <w:rPr>
          <w:sz w:val="28"/>
          <w:szCs w:val="28"/>
        </w:rPr>
        <w:t>. ЗАКЛЮЧЕНИЕ ВРАЧА</w:t>
      </w:r>
      <w:r w:rsidR="00A34BB7">
        <w:rPr>
          <w:sz w:val="28"/>
          <w:szCs w:val="28"/>
        </w:rPr>
        <w:t>:</w:t>
      </w:r>
    </w:p>
    <w:p w:rsidR="001B7C08" w:rsidRPr="00275D6C" w:rsidRDefault="00643393" w:rsidP="00275D6C">
      <w:pPr>
        <w:jc w:val="both"/>
        <w:rPr>
          <w:sz w:val="20"/>
          <w:szCs w:val="20"/>
        </w:rPr>
      </w:pPr>
      <w:r w:rsidRPr="00275D6C">
        <w:rPr>
          <w:sz w:val="20"/>
          <w:szCs w:val="20"/>
        </w:rPr>
        <w:t>(</w:t>
      </w:r>
      <w:r w:rsidR="008F6FAC" w:rsidRPr="00275D6C">
        <w:rPr>
          <w:sz w:val="20"/>
          <w:szCs w:val="20"/>
        </w:rPr>
        <w:t>указать ФИО спортсменов</w:t>
      </w:r>
      <w:r w:rsidR="00A34BB7" w:rsidRPr="00275D6C">
        <w:rPr>
          <w:sz w:val="20"/>
          <w:szCs w:val="20"/>
        </w:rPr>
        <w:t>, получивших травму, характер травмы</w:t>
      </w:r>
      <w:r w:rsidRPr="00275D6C">
        <w:rPr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1B7C08" w:rsidRPr="00E33B23" w:rsidTr="00AE55F2">
        <w:tc>
          <w:tcPr>
            <w:tcW w:w="10421" w:type="dxa"/>
            <w:tcBorders>
              <w:bottom w:val="single" w:sz="4" w:space="0" w:color="auto"/>
            </w:tcBorders>
          </w:tcPr>
          <w:p w:rsidR="001B7C08" w:rsidRPr="00E33B23" w:rsidRDefault="00AB10A6" w:rsidP="0027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соревнований у участников травм и заболеваний зафиксировано не было.</w:t>
            </w:r>
          </w:p>
        </w:tc>
      </w:tr>
    </w:tbl>
    <w:p w:rsidR="004A5CD0" w:rsidRPr="00AE55F2" w:rsidRDefault="004A5CD0" w:rsidP="00275D6C">
      <w:pPr>
        <w:jc w:val="both"/>
        <w:rPr>
          <w:sz w:val="28"/>
          <w:szCs w:val="28"/>
        </w:rPr>
      </w:pP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ОБЩЕЕ ЗАКЛЮЧЕНИЕ ГЛАВНОГО СУДЬИ:</w:t>
      </w:r>
    </w:p>
    <w:p w:rsidR="001B7C08" w:rsidRPr="00275D6C" w:rsidRDefault="001B7C08" w:rsidP="00275D6C">
      <w:pPr>
        <w:jc w:val="both"/>
        <w:rPr>
          <w:sz w:val="20"/>
          <w:szCs w:val="20"/>
        </w:rPr>
      </w:pPr>
      <w:r w:rsidRPr="00275D6C">
        <w:rPr>
          <w:sz w:val="20"/>
          <w:szCs w:val="20"/>
        </w:rPr>
        <w:t>(выводы, предложения и их решение</w:t>
      </w:r>
      <w:r w:rsidR="00D6091D" w:rsidRPr="00275D6C">
        <w:rPr>
          <w:sz w:val="20"/>
          <w:szCs w:val="20"/>
        </w:rPr>
        <w:t>, информация о поступивших протестах</w:t>
      </w:r>
      <w:r w:rsidRPr="00275D6C">
        <w:rPr>
          <w:sz w:val="20"/>
          <w:szCs w:val="20"/>
        </w:rPr>
        <w:t>)</w:t>
      </w:r>
    </w:p>
    <w:p w:rsidR="00CB0A59" w:rsidRPr="00BC5C78" w:rsidRDefault="00CB0A59" w:rsidP="00275D6C">
      <w:pPr>
        <w:jc w:val="both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10843" w:rsidRPr="00E33B23" w:rsidTr="00AE55F2">
        <w:tc>
          <w:tcPr>
            <w:tcW w:w="10421" w:type="dxa"/>
            <w:tcBorders>
              <w:bottom w:val="single" w:sz="4" w:space="0" w:color="auto"/>
            </w:tcBorders>
          </w:tcPr>
          <w:p w:rsidR="00310843" w:rsidRPr="00E33B23" w:rsidRDefault="004C0769" w:rsidP="004C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прошли на хорошем уровне. Протестов за время проведения </w:t>
            </w:r>
          </w:p>
        </w:tc>
      </w:tr>
      <w:tr w:rsidR="00AE55F2" w:rsidRPr="00E33B23" w:rsidTr="00AE55F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AE55F2" w:rsidRPr="00E33B23" w:rsidRDefault="004C0769" w:rsidP="0027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соревнований зафиксировано не было.</w:t>
            </w:r>
          </w:p>
        </w:tc>
      </w:tr>
    </w:tbl>
    <w:p w:rsidR="004C0769" w:rsidRDefault="004C0769" w:rsidP="00275D6C">
      <w:pPr>
        <w:jc w:val="both"/>
        <w:rPr>
          <w:sz w:val="28"/>
          <w:szCs w:val="28"/>
          <w:lang w:val="en-US"/>
        </w:rPr>
      </w:pP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 СПИСОК СУДЕЙСКОЙ КОЛЛЕГИИ: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1"/>
        <w:gridCol w:w="705"/>
        <w:gridCol w:w="3123"/>
        <w:gridCol w:w="2001"/>
        <w:gridCol w:w="552"/>
        <w:gridCol w:w="714"/>
        <w:gridCol w:w="1836"/>
        <w:gridCol w:w="24"/>
        <w:gridCol w:w="1367"/>
        <w:gridCol w:w="185"/>
      </w:tblGrid>
      <w:tr w:rsidR="00DE5219" w:rsidTr="001C2152">
        <w:trPr>
          <w:gridBefore w:val="1"/>
          <w:gridAfter w:val="1"/>
          <w:wBefore w:w="91" w:type="dxa"/>
          <w:wAfter w:w="185" w:type="dxa"/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 w:rsidR="00310843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  <w:r w:rsidR="00AE55F2">
              <w:rPr>
                <w:b/>
                <w:bCs/>
                <w:sz w:val="28"/>
                <w:szCs w:val="28"/>
              </w:rPr>
              <w:t xml:space="preserve"> </w:t>
            </w:r>
            <w:r w:rsidR="00AE55F2" w:rsidRPr="00C935F3">
              <w:rPr>
                <w:b/>
                <w:bCs/>
                <w:sz w:val="20"/>
                <w:szCs w:val="20"/>
                <w:highlight w:val="lightGray"/>
              </w:rPr>
              <w:t>(полностью)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Судейская </w:t>
            </w:r>
            <w:r>
              <w:rPr>
                <w:b/>
                <w:bCs/>
                <w:sz w:val="28"/>
                <w:szCs w:val="28"/>
              </w:rPr>
              <w:br/>
              <w:t>категория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Судейская</w:t>
            </w:r>
            <w:r>
              <w:rPr>
                <w:b/>
                <w:bCs/>
                <w:sz w:val="28"/>
                <w:szCs w:val="28"/>
              </w:rPr>
              <w:br/>
              <w:t>должность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DE5219" w:rsidTr="001C2152">
        <w:trPr>
          <w:gridBefore w:val="1"/>
          <w:gridAfter w:val="1"/>
          <w:wBefore w:w="91" w:type="dxa"/>
          <w:wAfter w:w="185" w:type="dxa"/>
          <w:trHeight w:val="5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Pr="00A52604" w:rsidRDefault="00C46AFA" w:rsidP="000C6E1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Дюбин Валентин Иванович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C46AFA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судья </w:t>
            </w:r>
            <w:r>
              <w:rPr>
                <w:sz w:val="28"/>
                <w:szCs w:val="28"/>
              </w:rPr>
              <w:br/>
              <w:t>по виду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</w:p>
        </w:tc>
      </w:tr>
      <w:tr w:rsidR="00DE5219" w:rsidTr="001C2152">
        <w:trPr>
          <w:gridBefore w:val="1"/>
          <w:gridAfter w:val="1"/>
          <w:wBefore w:w="91" w:type="dxa"/>
          <w:wAfter w:w="185" w:type="dxa"/>
          <w:trHeight w:val="61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Pr="00A52604" w:rsidRDefault="00C46AFA" w:rsidP="000C6E1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Калинина Светлана Евгеньевна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C46AFA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секретарь</w:t>
            </w:r>
            <w:r>
              <w:rPr>
                <w:sz w:val="28"/>
                <w:szCs w:val="28"/>
              </w:rPr>
              <w:br/>
              <w:t xml:space="preserve"> по виду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A52604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rPr>
          <w:gridBefore w:val="1"/>
          <w:gridAfter w:val="1"/>
          <w:wBefore w:w="91" w:type="dxa"/>
          <w:wAfter w:w="185" w:type="dxa"/>
          <w:trHeight w:val="4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52604" w:rsidP="00A52604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Pr="00A52604" w:rsidRDefault="00AB5FE3" w:rsidP="000C6E18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Сенотрусова Лариса Владимировна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главного судьи по пулевой стрельбе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24" w:type="dxa"/>
            <w:gridSpan w:val="2"/>
          </w:tcPr>
          <w:p w:rsidR="00A52604" w:rsidRP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Дюбина Наталья Викторовна</w:t>
            </w:r>
          </w:p>
        </w:tc>
        <w:tc>
          <w:tcPr>
            <w:tcW w:w="1266" w:type="dxa"/>
            <w:gridSpan w:val="2"/>
          </w:tcPr>
          <w:p w:rsidR="00A52604" w:rsidRPr="00A52604" w:rsidRDefault="00A52604" w:rsidP="00A52604">
            <w:pPr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главного судьи по лыжным гонкам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Дюбина Ольга Валентиновна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главного судьи по силовой гимнастике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24" w:type="dxa"/>
            <w:gridSpan w:val="2"/>
          </w:tcPr>
          <w:p w:rsidR="00A52604" w:rsidRDefault="00A52604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Макогончук Валентина Афиногеновна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Прусская Людмила Станиславовна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Владислав Валерьевич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Ядринкина Елизавета Дмитриевна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Забелина Татьяна Николаевна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52604" w:rsidRDefault="00A52604" w:rsidP="00AB5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24" w:type="dxa"/>
            <w:gridSpan w:val="2"/>
          </w:tcPr>
          <w:p w:rsidR="00A52604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Марк Александрович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B5238A" w:rsidP="00AB5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24" w:type="dxa"/>
            <w:gridSpan w:val="2"/>
          </w:tcPr>
          <w:p w:rsidR="00AB5FE3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Денис Александрович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24" w:type="dxa"/>
            <w:gridSpan w:val="2"/>
          </w:tcPr>
          <w:p w:rsidR="00AB5FE3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</w:t>
            </w:r>
            <w:bookmarkStart w:id="0" w:name="_GoBack"/>
            <w:bookmarkEnd w:id="0"/>
            <w:r>
              <w:rPr>
                <w:sz w:val="28"/>
                <w:szCs w:val="28"/>
              </w:rPr>
              <w:t>р Владимир Феликсович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24" w:type="dxa"/>
            <w:gridSpan w:val="2"/>
          </w:tcPr>
          <w:p w:rsidR="00AB5FE3" w:rsidRDefault="00AB5FE3" w:rsidP="000C6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Вербина Алёна Владимировна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 В.И.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13637">
              <w:rPr>
                <w:sz w:val="28"/>
                <w:szCs w:val="28"/>
              </w:rPr>
              <w:t>кат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С.Е.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13637">
              <w:rPr>
                <w:sz w:val="28"/>
                <w:szCs w:val="28"/>
              </w:rPr>
              <w:t>кат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Default="00A52604" w:rsidP="00A52604">
            <w:pPr>
              <w:rPr>
                <w:sz w:val="28"/>
                <w:szCs w:val="28"/>
              </w:rPr>
            </w:pPr>
          </w:p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Заместитель главного судьи по медицинскому обслуживанию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</w:p>
          <w:p w:rsidR="00A52604" w:rsidRPr="001A37B4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140BDC">
              <w:rPr>
                <w:sz w:val="28"/>
                <w:szCs w:val="28"/>
              </w:rPr>
              <w:t>__</w:t>
            </w:r>
            <w:r w:rsidRPr="00313637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275D6C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275D6C" w:rsidRDefault="00A52604" w:rsidP="00A52604">
            <w:pPr>
              <w:rPr>
                <w:sz w:val="28"/>
                <w:szCs w:val="28"/>
              </w:rPr>
            </w:pPr>
          </w:p>
          <w:p w:rsidR="00A52604" w:rsidRPr="00275D6C" w:rsidRDefault="00A52604" w:rsidP="00A52604">
            <w:pPr>
              <w:rPr>
                <w:sz w:val="28"/>
                <w:szCs w:val="28"/>
              </w:rPr>
            </w:pPr>
            <w:r w:rsidRPr="00275D6C"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bottom"/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Г.А.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A65" w:rsidRDefault="002E1A65" w:rsidP="00275D6C">
      <w:pPr>
        <w:jc w:val="both"/>
        <w:rPr>
          <w:sz w:val="28"/>
          <w:szCs w:val="28"/>
        </w:rPr>
      </w:pPr>
    </w:p>
    <w:sectPr w:rsidR="002E1A65" w:rsidSect="00275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B7" w:rsidRDefault="00D356B7" w:rsidP="00880029">
      <w:r>
        <w:separator/>
      </w:r>
    </w:p>
  </w:endnote>
  <w:endnote w:type="continuationSeparator" w:id="0">
    <w:p w:rsidR="00D356B7" w:rsidRDefault="00D356B7" w:rsidP="0088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B7" w:rsidRDefault="00D356B7" w:rsidP="00880029">
      <w:r>
        <w:separator/>
      </w:r>
    </w:p>
  </w:footnote>
  <w:footnote w:type="continuationSeparator" w:id="0">
    <w:p w:rsidR="00D356B7" w:rsidRDefault="00D356B7" w:rsidP="0088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25289"/>
    <w:multiLevelType w:val="hybridMultilevel"/>
    <w:tmpl w:val="36CA3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C"/>
    <w:rsid w:val="00020D24"/>
    <w:rsid w:val="00030DC7"/>
    <w:rsid w:val="00037B89"/>
    <w:rsid w:val="000407C4"/>
    <w:rsid w:val="00042073"/>
    <w:rsid w:val="0006167A"/>
    <w:rsid w:val="000713A4"/>
    <w:rsid w:val="000A1B03"/>
    <w:rsid w:val="000C691D"/>
    <w:rsid w:val="000C6E18"/>
    <w:rsid w:val="000D70FD"/>
    <w:rsid w:val="000D783F"/>
    <w:rsid w:val="000E136A"/>
    <w:rsid w:val="00106754"/>
    <w:rsid w:val="001137D3"/>
    <w:rsid w:val="001147AB"/>
    <w:rsid w:val="0012145D"/>
    <w:rsid w:val="00124954"/>
    <w:rsid w:val="00140BDC"/>
    <w:rsid w:val="00187F44"/>
    <w:rsid w:val="00190C04"/>
    <w:rsid w:val="001A37B4"/>
    <w:rsid w:val="001B516B"/>
    <w:rsid w:val="001B682D"/>
    <w:rsid w:val="001B7C08"/>
    <w:rsid w:val="001C2152"/>
    <w:rsid w:val="001E3158"/>
    <w:rsid w:val="002008B0"/>
    <w:rsid w:val="002103D5"/>
    <w:rsid w:val="002223A2"/>
    <w:rsid w:val="00262C37"/>
    <w:rsid w:val="00271DB4"/>
    <w:rsid w:val="00275D6C"/>
    <w:rsid w:val="00280B18"/>
    <w:rsid w:val="00295EFA"/>
    <w:rsid w:val="002A79CA"/>
    <w:rsid w:val="002B22E6"/>
    <w:rsid w:val="002E1A65"/>
    <w:rsid w:val="002E20F6"/>
    <w:rsid w:val="002E3F17"/>
    <w:rsid w:val="002E6135"/>
    <w:rsid w:val="002F4C7B"/>
    <w:rsid w:val="002F71C5"/>
    <w:rsid w:val="00306518"/>
    <w:rsid w:val="00310843"/>
    <w:rsid w:val="00313637"/>
    <w:rsid w:val="0034183A"/>
    <w:rsid w:val="00395D60"/>
    <w:rsid w:val="003D29EB"/>
    <w:rsid w:val="003E4F9A"/>
    <w:rsid w:val="00401143"/>
    <w:rsid w:val="004054AB"/>
    <w:rsid w:val="00414E59"/>
    <w:rsid w:val="00461672"/>
    <w:rsid w:val="00471344"/>
    <w:rsid w:val="00473043"/>
    <w:rsid w:val="00473FF7"/>
    <w:rsid w:val="00477405"/>
    <w:rsid w:val="00481FD7"/>
    <w:rsid w:val="004937C5"/>
    <w:rsid w:val="004A5CD0"/>
    <w:rsid w:val="004B2D06"/>
    <w:rsid w:val="004C0769"/>
    <w:rsid w:val="004C7A49"/>
    <w:rsid w:val="004D7BC4"/>
    <w:rsid w:val="004F067D"/>
    <w:rsid w:val="005107A4"/>
    <w:rsid w:val="005321D4"/>
    <w:rsid w:val="00543171"/>
    <w:rsid w:val="00566B20"/>
    <w:rsid w:val="00577ADD"/>
    <w:rsid w:val="00590A45"/>
    <w:rsid w:val="005960F0"/>
    <w:rsid w:val="005B32F6"/>
    <w:rsid w:val="005E14F0"/>
    <w:rsid w:val="005E4604"/>
    <w:rsid w:val="00601FB6"/>
    <w:rsid w:val="00614E10"/>
    <w:rsid w:val="00617A7B"/>
    <w:rsid w:val="00630CB4"/>
    <w:rsid w:val="00643393"/>
    <w:rsid w:val="00671703"/>
    <w:rsid w:val="00675642"/>
    <w:rsid w:val="006817CF"/>
    <w:rsid w:val="006A1DCE"/>
    <w:rsid w:val="00727679"/>
    <w:rsid w:val="0074765F"/>
    <w:rsid w:val="00756569"/>
    <w:rsid w:val="007978B9"/>
    <w:rsid w:val="007A0F94"/>
    <w:rsid w:val="007A63CF"/>
    <w:rsid w:val="007B3112"/>
    <w:rsid w:val="007F7FF2"/>
    <w:rsid w:val="0080143A"/>
    <w:rsid w:val="00810399"/>
    <w:rsid w:val="0082174A"/>
    <w:rsid w:val="00834D68"/>
    <w:rsid w:val="008375A3"/>
    <w:rsid w:val="00837D7C"/>
    <w:rsid w:val="00840A66"/>
    <w:rsid w:val="0086187C"/>
    <w:rsid w:val="00864331"/>
    <w:rsid w:val="00880029"/>
    <w:rsid w:val="00886EA2"/>
    <w:rsid w:val="008A3DEC"/>
    <w:rsid w:val="008B4E0C"/>
    <w:rsid w:val="008E7576"/>
    <w:rsid w:val="008F20AD"/>
    <w:rsid w:val="008F68B6"/>
    <w:rsid w:val="008F6FAC"/>
    <w:rsid w:val="009049DD"/>
    <w:rsid w:val="009425AD"/>
    <w:rsid w:val="00957301"/>
    <w:rsid w:val="00965742"/>
    <w:rsid w:val="00972196"/>
    <w:rsid w:val="00993322"/>
    <w:rsid w:val="00995029"/>
    <w:rsid w:val="009C7F8B"/>
    <w:rsid w:val="009F1A3B"/>
    <w:rsid w:val="00A34BB7"/>
    <w:rsid w:val="00A52604"/>
    <w:rsid w:val="00A60CD8"/>
    <w:rsid w:val="00A6567A"/>
    <w:rsid w:val="00AB10A6"/>
    <w:rsid w:val="00AB5FE3"/>
    <w:rsid w:val="00AE55F2"/>
    <w:rsid w:val="00B451EA"/>
    <w:rsid w:val="00B5238A"/>
    <w:rsid w:val="00B6563F"/>
    <w:rsid w:val="00B67190"/>
    <w:rsid w:val="00BC5C78"/>
    <w:rsid w:val="00BE133B"/>
    <w:rsid w:val="00BF61E4"/>
    <w:rsid w:val="00C05430"/>
    <w:rsid w:val="00C130A0"/>
    <w:rsid w:val="00C16ADB"/>
    <w:rsid w:val="00C20B57"/>
    <w:rsid w:val="00C232C0"/>
    <w:rsid w:val="00C32261"/>
    <w:rsid w:val="00C46AFA"/>
    <w:rsid w:val="00C64002"/>
    <w:rsid w:val="00C705C5"/>
    <w:rsid w:val="00C935F3"/>
    <w:rsid w:val="00C9725F"/>
    <w:rsid w:val="00CB0A59"/>
    <w:rsid w:val="00CB5768"/>
    <w:rsid w:val="00D137E6"/>
    <w:rsid w:val="00D30EC0"/>
    <w:rsid w:val="00D30F02"/>
    <w:rsid w:val="00D356B7"/>
    <w:rsid w:val="00D6091D"/>
    <w:rsid w:val="00D67C4F"/>
    <w:rsid w:val="00D7379A"/>
    <w:rsid w:val="00D90A5A"/>
    <w:rsid w:val="00DA1EEE"/>
    <w:rsid w:val="00DE4F69"/>
    <w:rsid w:val="00DE5219"/>
    <w:rsid w:val="00DF11DE"/>
    <w:rsid w:val="00E15A90"/>
    <w:rsid w:val="00E33B23"/>
    <w:rsid w:val="00E511FE"/>
    <w:rsid w:val="00E70906"/>
    <w:rsid w:val="00E948D1"/>
    <w:rsid w:val="00EA5929"/>
    <w:rsid w:val="00EB5B8C"/>
    <w:rsid w:val="00EE550A"/>
    <w:rsid w:val="00F0331A"/>
    <w:rsid w:val="00F123E2"/>
    <w:rsid w:val="00F32FBC"/>
    <w:rsid w:val="00F875AB"/>
    <w:rsid w:val="00F92534"/>
    <w:rsid w:val="00FA136D"/>
    <w:rsid w:val="00FB1CA9"/>
    <w:rsid w:val="00FB3FDC"/>
    <w:rsid w:val="00FB71CE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9856"/>
  <w14:defaultImageDpi w14:val="96"/>
  <w15:docId w15:val="{7E0BE0B7-7220-4718-946A-9541CA4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029"/>
    <w:rPr>
      <w:sz w:val="24"/>
      <w:szCs w:val="24"/>
    </w:rPr>
  </w:style>
  <w:style w:type="paragraph" w:styleId="a6">
    <w:name w:val="footer"/>
    <w:basedOn w:val="a"/>
    <w:link w:val="a7"/>
    <w:uiPriority w:val="99"/>
    <w:rsid w:val="00880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B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creator>Секретарь №3</dc:creator>
  <cp:lastModifiedBy>Admin</cp:lastModifiedBy>
  <cp:revision>26</cp:revision>
  <cp:lastPrinted>2019-02-24T07:11:00Z</cp:lastPrinted>
  <dcterms:created xsi:type="dcterms:W3CDTF">2019-02-23T10:17:00Z</dcterms:created>
  <dcterms:modified xsi:type="dcterms:W3CDTF">2019-12-08T05:26:00Z</dcterms:modified>
</cp:coreProperties>
</file>