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461F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71120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9461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9461F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112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701"/>
        <w:gridCol w:w="2410"/>
        <w:gridCol w:w="4373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407D43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41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391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407D43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3"/>
            <w:vAlign w:val="center"/>
          </w:tcPr>
          <w:p w:rsidR="00903187" w:rsidRPr="003912B1" w:rsidRDefault="00B44CAC" w:rsidP="003912B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912B1">
              <w:rPr>
                <w:rFonts w:ascii="Times New Roman" w:hAnsi="Times New Roman" w:cs="Times New Roman"/>
                <w:sz w:val="24"/>
                <w:szCs w:val="18"/>
              </w:rPr>
              <w:t xml:space="preserve">Всероссийские </w:t>
            </w:r>
            <w:r w:rsidR="003912B1" w:rsidRPr="003912B1">
              <w:rPr>
                <w:rFonts w:ascii="Times New Roman" w:hAnsi="Times New Roman" w:cs="Times New Roman"/>
                <w:sz w:val="24"/>
                <w:szCs w:val="18"/>
              </w:rPr>
              <w:t>соревнования</w:t>
            </w:r>
          </w:p>
        </w:tc>
      </w:tr>
      <w:tr w:rsidR="003912B1" w:rsidRPr="006E12D9" w:rsidTr="00407D43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3912B1" w:rsidRDefault="003912B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3912B1" w:rsidRPr="00DE26E1" w:rsidRDefault="003912B1" w:rsidP="00391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1">
              <w:rPr>
                <w:rFonts w:ascii="Times New Roman" w:hAnsi="Times New Roman" w:cs="Times New Roman"/>
                <w:sz w:val="24"/>
                <w:szCs w:val="24"/>
              </w:rPr>
              <w:t>Финал IX летней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2126" w:type="dxa"/>
            <w:gridSpan w:val="2"/>
            <w:vAlign w:val="center"/>
          </w:tcPr>
          <w:p w:rsidR="003912B1" w:rsidRPr="00DE26E1" w:rsidRDefault="003912B1" w:rsidP="00391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701" w:type="dxa"/>
            <w:vAlign w:val="center"/>
          </w:tcPr>
          <w:p w:rsidR="003912B1" w:rsidRPr="00DE26E1" w:rsidRDefault="003912B1" w:rsidP="00B9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3912B1" w:rsidRPr="00DE26E1" w:rsidRDefault="003912B1" w:rsidP="00B9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енза</w:t>
            </w:r>
            <w:proofErr w:type="spellEnd"/>
          </w:p>
        </w:tc>
        <w:tc>
          <w:tcPr>
            <w:tcW w:w="4373" w:type="dxa"/>
            <w:vAlign w:val="center"/>
          </w:tcPr>
          <w:p w:rsidR="00032FB4" w:rsidRDefault="00032FB4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место – Красноярский край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22 регионов</w:t>
            </w:r>
          </w:p>
          <w:p w:rsidR="003912B1" w:rsidRPr="00B9461F" w:rsidRDefault="00E011CC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место - </w:t>
            </w:r>
            <w:r w:rsidR="003912B1" w:rsidRPr="00B9461F">
              <w:rPr>
                <w:rFonts w:ascii="Times New Roman" w:hAnsi="Times New Roman" w:cs="Times New Roman"/>
                <w:sz w:val="24"/>
                <w:szCs w:val="24"/>
              </w:rPr>
              <w:t xml:space="preserve">Полушин Юрий </w:t>
            </w:r>
          </w:p>
          <w:p w:rsidR="003912B1" w:rsidRPr="00B9461F" w:rsidRDefault="00E011CC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место - </w:t>
            </w:r>
            <w:proofErr w:type="spellStart"/>
            <w:r w:rsidR="003912B1" w:rsidRPr="00B9461F">
              <w:rPr>
                <w:rFonts w:ascii="Times New Roman" w:hAnsi="Times New Roman" w:cs="Times New Roman"/>
                <w:sz w:val="24"/>
                <w:szCs w:val="24"/>
              </w:rPr>
              <w:t>Олокин</w:t>
            </w:r>
            <w:proofErr w:type="spellEnd"/>
            <w:r w:rsidR="003912B1" w:rsidRPr="00B9461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3912B1" w:rsidRPr="00B9461F" w:rsidRDefault="00E011CC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место - </w:t>
            </w:r>
            <w:r w:rsidR="003912B1" w:rsidRPr="00B9461F">
              <w:rPr>
                <w:rFonts w:ascii="Times New Roman" w:hAnsi="Times New Roman" w:cs="Times New Roman"/>
                <w:sz w:val="24"/>
                <w:szCs w:val="24"/>
              </w:rPr>
              <w:t xml:space="preserve">Смолкин Артем </w:t>
            </w:r>
          </w:p>
          <w:p w:rsidR="003912B1" w:rsidRDefault="00E011CC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место - </w:t>
            </w:r>
            <w:r w:rsidR="003912B1" w:rsidRPr="00B9461F">
              <w:rPr>
                <w:rFonts w:ascii="Times New Roman" w:hAnsi="Times New Roman" w:cs="Times New Roman"/>
                <w:sz w:val="24"/>
                <w:szCs w:val="24"/>
              </w:rPr>
              <w:t xml:space="preserve">Ткачев Руслан </w:t>
            </w:r>
          </w:p>
          <w:p w:rsidR="00407D43" w:rsidRPr="00407D43" w:rsidRDefault="00407D43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командное место </w:t>
            </w:r>
          </w:p>
        </w:tc>
        <w:tc>
          <w:tcPr>
            <w:tcW w:w="730" w:type="dxa"/>
            <w:gridSpan w:val="2"/>
            <w:vAlign w:val="center"/>
          </w:tcPr>
          <w:p w:rsidR="003912B1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3912B1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912B1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A4B" w:rsidRPr="006E12D9" w:rsidTr="00407D43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8F6A4B" w:rsidRDefault="003912B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8F6A4B" w:rsidRDefault="00B9461F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  <w:r w:rsid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71120A" w:rsidRDefault="0071120A" w:rsidP="002D7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6A4B" w:rsidRDefault="00B9461F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Рыболовный спорт</w:t>
            </w:r>
          </w:p>
        </w:tc>
        <w:tc>
          <w:tcPr>
            <w:tcW w:w="1701" w:type="dxa"/>
            <w:vAlign w:val="center"/>
          </w:tcPr>
          <w:p w:rsidR="008F6A4B" w:rsidRDefault="003912B1" w:rsidP="0039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  <w:r w:rsidR="0071120A"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9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120A"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1120A"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F6A4B" w:rsidRDefault="00B9461F" w:rsidP="00B9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обл., </w:t>
            </w:r>
            <w:proofErr w:type="spellStart"/>
            <w:r w:rsidRPr="00B9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9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ышетравинское</w:t>
            </w:r>
            <w:proofErr w:type="spellEnd"/>
          </w:p>
        </w:tc>
        <w:tc>
          <w:tcPr>
            <w:tcW w:w="4373" w:type="dxa"/>
            <w:vAlign w:val="center"/>
          </w:tcPr>
          <w:p w:rsidR="00E04368" w:rsidRDefault="00E04368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карпа</w:t>
            </w:r>
          </w:p>
          <w:p w:rsidR="00E04368" w:rsidRDefault="00E04368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командное место</w:t>
            </w:r>
          </w:p>
          <w:p w:rsidR="00B9461F" w:rsidRPr="00B9461F" w:rsidRDefault="00856B4F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  <w:r w:rsidR="00492A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61F" w:rsidRPr="00B9461F">
              <w:rPr>
                <w:rFonts w:ascii="Times New Roman" w:hAnsi="Times New Roman" w:cs="Times New Roman"/>
                <w:sz w:val="24"/>
                <w:szCs w:val="24"/>
              </w:rPr>
              <w:t>Тагашов</w:t>
            </w:r>
            <w:proofErr w:type="spellEnd"/>
            <w:r w:rsidR="00B9461F" w:rsidRPr="00B9461F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16362B" w:rsidRDefault="00492A04" w:rsidP="004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- </w:t>
            </w:r>
            <w:r w:rsidR="00B9461F" w:rsidRPr="00B9461F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Евгений </w:t>
            </w:r>
          </w:p>
        </w:tc>
        <w:tc>
          <w:tcPr>
            <w:tcW w:w="730" w:type="dxa"/>
            <w:gridSpan w:val="2"/>
            <w:vAlign w:val="center"/>
          </w:tcPr>
          <w:p w:rsidR="008F6A4B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F6A4B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6A4B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E91" w:rsidRPr="006E12D9" w:rsidTr="00407D43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AF6E91" w:rsidRDefault="00C7299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AF6E91" w:rsidRDefault="00AF6E91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  <w:gridSpan w:val="2"/>
            <w:vAlign w:val="center"/>
          </w:tcPr>
          <w:p w:rsidR="00AF6E91" w:rsidRDefault="00AF6E91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701" w:type="dxa"/>
            <w:vAlign w:val="center"/>
          </w:tcPr>
          <w:p w:rsidR="00AF6E91" w:rsidRDefault="00AF6E91" w:rsidP="00B9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13-19.08.2019</w:t>
            </w:r>
          </w:p>
        </w:tc>
        <w:tc>
          <w:tcPr>
            <w:tcW w:w="2410" w:type="dxa"/>
            <w:vAlign w:val="center"/>
          </w:tcPr>
          <w:p w:rsidR="00407D43" w:rsidRDefault="00AF6E91" w:rsidP="00B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9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AF6E91" w:rsidRPr="00AF6E91" w:rsidRDefault="00AF6E91" w:rsidP="00B9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F6E91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AF6E91">
              <w:rPr>
                <w:rFonts w:ascii="Times New Roman" w:hAnsi="Times New Roman" w:cs="Times New Roman"/>
                <w:sz w:val="24"/>
                <w:szCs w:val="24"/>
              </w:rPr>
              <w:t>-Урюпино</w:t>
            </w:r>
          </w:p>
        </w:tc>
        <w:tc>
          <w:tcPr>
            <w:tcW w:w="4373" w:type="dxa"/>
            <w:vAlign w:val="center"/>
          </w:tcPr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2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"Малый приз"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Засько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  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2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"Средний приз № 1"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Засько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  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 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первенство,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Засько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 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399A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2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"Личный приз. Юноши":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Диана 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399A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2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"Командный приз.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Юноши" 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Диана 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Абсолютное первенство. Юноши: </w:t>
            </w:r>
          </w:p>
          <w:p w:rsid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место - </w:t>
            </w:r>
            <w:proofErr w:type="spellStart"/>
            <w:r w:rsidR="0018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 w:rsidR="0018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3F7BA9" w:rsidRPr="006D2C62" w:rsidRDefault="003F7BA9" w:rsidP="0018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Диана   </w:t>
            </w:r>
          </w:p>
        </w:tc>
        <w:tc>
          <w:tcPr>
            <w:tcW w:w="730" w:type="dxa"/>
            <w:gridSpan w:val="2"/>
            <w:vAlign w:val="center"/>
          </w:tcPr>
          <w:p w:rsidR="00AF6E91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7" w:type="dxa"/>
            <w:gridSpan w:val="2"/>
            <w:vAlign w:val="center"/>
          </w:tcPr>
          <w:p w:rsidR="00AF6E91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F6E91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4F" w:rsidRDefault="00856B4F" w:rsidP="007529D1">
      <w:pPr>
        <w:spacing w:after="0" w:line="240" w:lineRule="auto"/>
      </w:pPr>
      <w:r>
        <w:separator/>
      </w:r>
    </w:p>
  </w:endnote>
  <w:endnote w:type="continuationSeparator" w:id="0">
    <w:p w:rsidR="00856B4F" w:rsidRDefault="00856B4F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4F" w:rsidRDefault="00856B4F" w:rsidP="007529D1">
      <w:pPr>
        <w:spacing w:after="0" w:line="240" w:lineRule="auto"/>
      </w:pPr>
      <w:r>
        <w:separator/>
      </w:r>
    </w:p>
  </w:footnote>
  <w:footnote w:type="continuationSeparator" w:id="0">
    <w:p w:rsidR="00856B4F" w:rsidRDefault="00856B4F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786E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415"/>
    <w:rsid w:val="00AF316E"/>
    <w:rsid w:val="00AF4896"/>
    <w:rsid w:val="00AF4BC1"/>
    <w:rsid w:val="00AF6E9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843"/>
    <w:rsid w:val="00F64A9C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38AF-6D50-47BF-8555-2C77DA6B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24</cp:revision>
  <cp:lastPrinted>2019-04-05T04:18:00Z</cp:lastPrinted>
  <dcterms:created xsi:type="dcterms:W3CDTF">2019-08-16T04:59:00Z</dcterms:created>
  <dcterms:modified xsi:type="dcterms:W3CDTF">2019-08-19T02:42:00Z</dcterms:modified>
</cp:coreProperties>
</file>